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3347" w14:textId="77777777" w:rsidR="00A95B8B" w:rsidRPr="003B6902" w:rsidRDefault="00A95B8B">
      <w:pPr>
        <w:rPr>
          <w:rFonts w:asciiTheme="minorHAnsi" w:hAnsiTheme="minorHAnsi" w:cstheme="minorHAnsi"/>
          <w:sz w:val="24"/>
          <w:szCs w:val="24"/>
        </w:rPr>
      </w:pPr>
    </w:p>
    <w:p w14:paraId="52083581" w14:textId="49AB891A" w:rsidR="00A95B8B" w:rsidRPr="003B6902" w:rsidRDefault="008C2840" w:rsidP="00967AC4">
      <w:pPr>
        <w:pStyle w:val="Ttulo"/>
        <w:spacing w:line="256" w:lineRule="auto"/>
        <w:jc w:val="center"/>
        <w:rPr>
          <w:rFonts w:asciiTheme="minorHAnsi" w:hAnsiTheme="minorHAnsi" w:cstheme="minorHAnsi"/>
        </w:rPr>
      </w:pPr>
      <w:r w:rsidRPr="003B6902">
        <w:rPr>
          <w:rFonts w:asciiTheme="minorHAnsi" w:hAnsiTheme="minorHAnsi" w:cstheme="minorHAnsi"/>
        </w:rPr>
        <w:t xml:space="preserve">FORMULÁRIO PARA AVALIAÇÃO </w:t>
      </w:r>
      <w:r w:rsidR="00967AC4" w:rsidRPr="003B6902">
        <w:rPr>
          <w:rFonts w:asciiTheme="minorHAnsi" w:hAnsiTheme="minorHAnsi" w:cstheme="minorHAnsi"/>
        </w:rPr>
        <w:t>DE</w:t>
      </w:r>
      <w:r w:rsidRPr="003B6902">
        <w:rPr>
          <w:rFonts w:asciiTheme="minorHAnsi" w:hAnsiTheme="minorHAnsi" w:cstheme="minorHAnsi"/>
        </w:rPr>
        <w:t xml:space="preserve"> TCC</w:t>
      </w:r>
    </w:p>
    <w:p w14:paraId="1FF96A9C" w14:textId="77777777" w:rsidR="00A95B8B" w:rsidRPr="003B6902" w:rsidRDefault="00A95B8B">
      <w:pPr>
        <w:rPr>
          <w:rFonts w:asciiTheme="minorHAnsi" w:hAnsiTheme="minorHAnsi" w:cstheme="minorHAnsi"/>
          <w:b/>
          <w:sz w:val="24"/>
          <w:szCs w:val="24"/>
        </w:rPr>
      </w:pPr>
    </w:p>
    <w:p w14:paraId="7667BC53" w14:textId="7BE01AB5" w:rsidR="00A95B8B" w:rsidRPr="00187BBC" w:rsidRDefault="008C2840" w:rsidP="001C1C6F">
      <w:pPr>
        <w:tabs>
          <w:tab w:val="left" w:pos="8287"/>
        </w:tabs>
        <w:ind w:left="102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7BBC">
        <w:rPr>
          <w:rFonts w:asciiTheme="minorHAnsi" w:hAnsiTheme="minorHAnsi" w:cstheme="minorHAnsi"/>
          <w:b/>
          <w:bCs/>
          <w:sz w:val="24"/>
          <w:szCs w:val="24"/>
        </w:rPr>
        <w:t>Título</w:t>
      </w:r>
      <w:r w:rsidRPr="00187BB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87BBC">
        <w:rPr>
          <w:rFonts w:asciiTheme="minorHAnsi" w:hAnsiTheme="minorHAnsi" w:cstheme="minorHAnsi"/>
          <w:b/>
          <w:bCs/>
          <w:sz w:val="24"/>
          <w:szCs w:val="24"/>
        </w:rPr>
        <w:t>do trabalho:</w:t>
      </w:r>
    </w:p>
    <w:p w14:paraId="33D93559" w14:textId="77777777" w:rsidR="00967AC4" w:rsidRPr="00187BBC" w:rsidRDefault="008C2840" w:rsidP="001C1C6F">
      <w:pPr>
        <w:tabs>
          <w:tab w:val="left" w:pos="986"/>
          <w:tab w:val="left" w:pos="1441"/>
          <w:tab w:val="left" w:pos="1941"/>
          <w:tab w:val="left" w:pos="6933"/>
          <w:tab w:val="left" w:pos="7010"/>
        </w:tabs>
        <w:spacing w:before="91"/>
        <w:ind w:left="102" w:right="227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7BBC">
        <w:rPr>
          <w:rFonts w:asciiTheme="minorHAnsi" w:hAnsiTheme="minorHAnsi" w:cstheme="minorHAnsi"/>
          <w:b/>
          <w:bCs/>
          <w:sz w:val="24"/>
          <w:szCs w:val="24"/>
        </w:rPr>
        <w:t>Estudante:</w:t>
      </w:r>
    </w:p>
    <w:p w14:paraId="6984787D" w14:textId="6479E620" w:rsidR="00967AC4" w:rsidRPr="00187BBC" w:rsidRDefault="008C2840" w:rsidP="001C1C6F">
      <w:pPr>
        <w:tabs>
          <w:tab w:val="left" w:pos="986"/>
          <w:tab w:val="left" w:pos="1441"/>
          <w:tab w:val="left" w:pos="1941"/>
          <w:tab w:val="left" w:pos="6933"/>
          <w:tab w:val="left" w:pos="7010"/>
        </w:tabs>
        <w:spacing w:before="91"/>
        <w:ind w:left="102" w:right="227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7BBC">
        <w:rPr>
          <w:rFonts w:asciiTheme="minorHAnsi" w:hAnsiTheme="minorHAnsi" w:cstheme="minorHAnsi"/>
          <w:b/>
          <w:bCs/>
          <w:sz w:val="24"/>
          <w:szCs w:val="24"/>
        </w:rPr>
        <w:t>Orientador</w:t>
      </w:r>
      <w:r w:rsidR="00967AC4" w:rsidRPr="00187BBC">
        <w:rPr>
          <w:rFonts w:asciiTheme="minorHAnsi" w:hAnsiTheme="minorHAnsi" w:cstheme="minorHAnsi"/>
          <w:b/>
          <w:bCs/>
          <w:sz w:val="24"/>
          <w:szCs w:val="24"/>
        </w:rPr>
        <w:t>(a):</w:t>
      </w:r>
    </w:p>
    <w:p w14:paraId="04B0B790" w14:textId="00835D37" w:rsidR="00A95B8B" w:rsidRPr="007A42DA" w:rsidRDefault="008C2840" w:rsidP="001C1C6F">
      <w:pPr>
        <w:tabs>
          <w:tab w:val="left" w:pos="986"/>
          <w:tab w:val="left" w:pos="1441"/>
          <w:tab w:val="left" w:pos="1941"/>
          <w:tab w:val="left" w:pos="6933"/>
          <w:tab w:val="left" w:pos="7010"/>
        </w:tabs>
        <w:spacing w:before="91"/>
        <w:ind w:left="102" w:right="227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7BBC">
        <w:rPr>
          <w:rFonts w:asciiTheme="minorHAnsi" w:hAnsiTheme="minorHAnsi" w:cstheme="minorHAnsi"/>
          <w:b/>
          <w:bCs/>
          <w:sz w:val="24"/>
          <w:szCs w:val="24"/>
        </w:rPr>
        <w:t>Data</w:t>
      </w:r>
      <w:r w:rsidR="00967AC4" w:rsidRPr="00187BBC">
        <w:rPr>
          <w:rFonts w:asciiTheme="minorHAnsi" w:hAnsiTheme="minorHAnsi" w:cstheme="minorHAnsi"/>
          <w:b/>
          <w:bCs/>
          <w:sz w:val="24"/>
          <w:szCs w:val="24"/>
        </w:rPr>
        <w:t xml:space="preserve"> da </w:t>
      </w:r>
      <w:r w:rsidR="00967AC4" w:rsidRPr="007A42DA">
        <w:rPr>
          <w:rFonts w:asciiTheme="minorHAnsi" w:hAnsiTheme="minorHAnsi" w:cstheme="minorHAnsi"/>
          <w:b/>
          <w:bCs/>
          <w:sz w:val="24"/>
          <w:szCs w:val="24"/>
        </w:rPr>
        <w:t>defesa</w:t>
      </w:r>
      <w:r w:rsidRPr="007A42DA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A9BB80F" w14:textId="0118A654" w:rsidR="00187BBC" w:rsidRPr="007A42DA" w:rsidRDefault="00187BBC" w:rsidP="001C1C6F">
      <w:pPr>
        <w:tabs>
          <w:tab w:val="left" w:pos="986"/>
          <w:tab w:val="left" w:pos="1441"/>
          <w:tab w:val="left" w:pos="1941"/>
          <w:tab w:val="left" w:pos="6933"/>
          <w:tab w:val="left" w:pos="7010"/>
        </w:tabs>
        <w:spacing w:before="91"/>
        <w:ind w:left="102" w:right="227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42DA">
        <w:rPr>
          <w:rFonts w:asciiTheme="minorHAnsi" w:hAnsiTheme="minorHAnsi" w:cstheme="minorHAnsi"/>
          <w:b/>
          <w:bCs/>
          <w:sz w:val="24"/>
          <w:szCs w:val="24"/>
        </w:rPr>
        <w:t>Examinador(a):</w:t>
      </w:r>
    </w:p>
    <w:p w14:paraId="29B18A82" w14:textId="4FCC502A" w:rsidR="00821483" w:rsidRPr="007A42DA" w:rsidRDefault="00821483" w:rsidP="001C1C6F">
      <w:pPr>
        <w:tabs>
          <w:tab w:val="left" w:pos="986"/>
          <w:tab w:val="left" w:pos="1441"/>
          <w:tab w:val="left" w:pos="1941"/>
          <w:tab w:val="left" w:pos="6933"/>
          <w:tab w:val="left" w:pos="7010"/>
        </w:tabs>
        <w:spacing w:before="91"/>
        <w:ind w:left="102" w:right="227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42DA">
        <w:rPr>
          <w:rFonts w:asciiTheme="minorHAnsi" w:hAnsiTheme="minorHAnsi" w:cstheme="minorHAnsi"/>
          <w:b/>
          <w:bCs/>
          <w:sz w:val="24"/>
          <w:szCs w:val="24"/>
        </w:rPr>
        <w:t>CPF do(a) examinador(a):</w:t>
      </w:r>
    </w:p>
    <w:p w14:paraId="6C2C47AD" w14:textId="4D9CC424" w:rsidR="00821483" w:rsidRPr="007A42DA" w:rsidRDefault="00821483" w:rsidP="001C1C6F">
      <w:pPr>
        <w:tabs>
          <w:tab w:val="left" w:pos="986"/>
          <w:tab w:val="left" w:pos="1441"/>
          <w:tab w:val="left" w:pos="1941"/>
          <w:tab w:val="left" w:pos="6933"/>
          <w:tab w:val="left" w:pos="7010"/>
        </w:tabs>
        <w:spacing w:before="91"/>
        <w:ind w:left="102" w:right="227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42DA">
        <w:rPr>
          <w:rFonts w:asciiTheme="minorHAnsi" w:hAnsiTheme="minorHAnsi" w:cstheme="minorHAnsi"/>
          <w:b/>
          <w:bCs/>
          <w:sz w:val="24"/>
          <w:szCs w:val="24"/>
        </w:rPr>
        <w:t xml:space="preserve">Link </w:t>
      </w:r>
      <w:r w:rsidR="00E92C34" w:rsidRPr="007A42DA">
        <w:rPr>
          <w:rFonts w:asciiTheme="minorHAnsi" w:hAnsiTheme="minorHAnsi" w:cstheme="minorHAnsi"/>
          <w:b/>
          <w:bCs/>
          <w:sz w:val="24"/>
          <w:szCs w:val="24"/>
        </w:rPr>
        <w:t>para</w:t>
      </w:r>
      <w:r w:rsidRPr="007A42DA">
        <w:rPr>
          <w:rFonts w:asciiTheme="minorHAnsi" w:hAnsiTheme="minorHAnsi" w:cstheme="minorHAnsi"/>
          <w:b/>
          <w:bCs/>
          <w:sz w:val="24"/>
          <w:szCs w:val="24"/>
        </w:rPr>
        <w:t xml:space="preserve"> Lattes do(a) examinador(a):</w:t>
      </w:r>
    </w:p>
    <w:p w14:paraId="79CE7013" w14:textId="57866FCD" w:rsidR="00821483" w:rsidRPr="007A42DA" w:rsidRDefault="00821483" w:rsidP="001C1C6F">
      <w:pPr>
        <w:tabs>
          <w:tab w:val="left" w:pos="986"/>
          <w:tab w:val="left" w:pos="1441"/>
          <w:tab w:val="left" w:pos="1941"/>
          <w:tab w:val="left" w:pos="6933"/>
          <w:tab w:val="left" w:pos="7010"/>
        </w:tabs>
        <w:spacing w:before="91"/>
        <w:ind w:left="102" w:right="227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42DA">
        <w:rPr>
          <w:rFonts w:asciiTheme="minorHAnsi" w:hAnsiTheme="minorHAnsi" w:cstheme="minorHAnsi"/>
          <w:b/>
          <w:bCs/>
          <w:sz w:val="24"/>
          <w:szCs w:val="24"/>
        </w:rPr>
        <w:t>Link para ORCID do(a) examinador(a):</w:t>
      </w:r>
    </w:p>
    <w:p w14:paraId="3CF50631" w14:textId="77777777" w:rsidR="00A95B8B" w:rsidRPr="007A42DA" w:rsidRDefault="00A95B8B">
      <w:pPr>
        <w:spacing w:before="1"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7288"/>
        <w:gridCol w:w="705"/>
        <w:gridCol w:w="851"/>
      </w:tblGrid>
      <w:tr w:rsidR="007A42DA" w:rsidRPr="007A42DA" w14:paraId="2C5D2A94" w14:textId="77777777" w:rsidTr="003B3D5E">
        <w:trPr>
          <w:trHeight w:val="39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1EFB5E4B" w14:textId="54F3BC07" w:rsidR="00A95B8B" w:rsidRPr="007A42DA" w:rsidRDefault="004A4FB4" w:rsidP="004A4FB4">
            <w:pPr>
              <w:pStyle w:val="TableParagraph"/>
              <w:spacing w:line="204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42DA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  <w:r w:rsidRPr="007A42DA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– PARTE ESCRITA</w:t>
            </w:r>
          </w:p>
        </w:tc>
      </w:tr>
      <w:tr w:rsidR="00A95B8B" w:rsidRPr="003B3D5E" w14:paraId="34973B85" w14:textId="77777777" w:rsidTr="003B3D5E">
        <w:trPr>
          <w:trHeight w:val="398"/>
        </w:trPr>
        <w:tc>
          <w:tcPr>
            <w:tcW w:w="654" w:type="dxa"/>
            <w:shd w:val="clear" w:color="auto" w:fill="D9D9D9" w:themeFill="background1" w:themeFillShade="D9"/>
          </w:tcPr>
          <w:p w14:paraId="0D37469C" w14:textId="3E475175" w:rsidR="00A95B8B" w:rsidRPr="003B3D5E" w:rsidRDefault="004A4F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</w:p>
        </w:tc>
        <w:tc>
          <w:tcPr>
            <w:tcW w:w="7288" w:type="dxa"/>
            <w:shd w:val="clear" w:color="auto" w:fill="D9D9D9" w:themeFill="background1" w:themeFillShade="D9"/>
          </w:tcPr>
          <w:p w14:paraId="1C9C9628" w14:textId="2ED233EA" w:rsidR="00A95B8B" w:rsidRPr="003B3D5E" w:rsidRDefault="004A4FB4" w:rsidP="003B690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PARÂMETRO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</w:tcPr>
          <w:p w14:paraId="3E393AF2" w14:textId="41A48DF1" w:rsidR="00A95B8B" w:rsidRPr="003B3D5E" w:rsidRDefault="004A4FB4">
            <w:pPr>
              <w:pStyle w:val="TableParagraph"/>
              <w:ind w:lef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PONTUAÇÃO</w:t>
            </w:r>
          </w:p>
        </w:tc>
      </w:tr>
      <w:tr w:rsidR="003B6902" w:rsidRPr="003B3D5E" w14:paraId="7149EEFD" w14:textId="77777777" w:rsidTr="00236BE6">
        <w:trPr>
          <w:trHeight w:val="398"/>
        </w:trPr>
        <w:tc>
          <w:tcPr>
            <w:tcW w:w="654" w:type="dxa"/>
          </w:tcPr>
          <w:p w14:paraId="28D31C7C" w14:textId="77777777" w:rsidR="003B6902" w:rsidRPr="003B3D5E" w:rsidRDefault="003B6902" w:rsidP="003B69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288" w:type="dxa"/>
          </w:tcPr>
          <w:p w14:paraId="45F8793E" w14:textId="53AC2774" w:rsidR="001C1C6F" w:rsidRPr="003B3D5E" w:rsidRDefault="00D33DD8" w:rsidP="003E2D97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O </w:t>
            </w:r>
            <w:r w:rsidR="00DB2882"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texto 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apresenta os elementos mínimos esperados para o gênero</w:t>
            </w:r>
            <w:r w:rsidR="00DB2882"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artigo científico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(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título em língua materna e estrangeira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; 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resumo em língua materna e estrangeira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;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palavras-chave em língua materna e estrangeira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;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introdução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;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fundamentação teórica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;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aporte metodológico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;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análise de dados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, </w:t>
            </w:r>
            <w:r w:rsidR="009F0E82"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quando for o caso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;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conclusões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; 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referências</w:t>
            </w:r>
            <w:r w:rsidR="009779C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)</w:t>
            </w:r>
            <w:r w:rsidR="00F620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e respeita a extensão acordada (mínimo 15 e máximo 25 páginas)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68502234" w14:textId="58A7DCC4" w:rsidR="003B6902" w:rsidRPr="003B3D5E" w:rsidRDefault="007B347E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653D0732" w14:textId="77777777" w:rsidR="003B6902" w:rsidRPr="003B3D5E" w:rsidRDefault="003B6902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483F" w:rsidRPr="003B3D5E" w14:paraId="4B75D931" w14:textId="77777777" w:rsidTr="00236BE6">
        <w:trPr>
          <w:trHeight w:val="398"/>
        </w:trPr>
        <w:tc>
          <w:tcPr>
            <w:tcW w:w="654" w:type="dxa"/>
          </w:tcPr>
          <w:p w14:paraId="23ED338C" w14:textId="1A777C7E" w:rsidR="00FE483F" w:rsidRPr="003B3D5E" w:rsidRDefault="00FE483F" w:rsidP="003B69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288" w:type="dxa"/>
          </w:tcPr>
          <w:p w14:paraId="5DDF4E0F" w14:textId="4E3DB3B7" w:rsidR="00FE483F" w:rsidRPr="003B3D5E" w:rsidRDefault="00FE483F" w:rsidP="003E2D97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 xml:space="preserve">O texto aborda tema atual, relevante para a área (Linguística ou Literatura) e 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adequado</w:t>
            </w:r>
            <w:r w:rsidRPr="00F0152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 xml:space="preserve"> ao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 xml:space="preserve"> </w:t>
            </w:r>
            <w:r w:rsidRPr="00F0152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esc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 xml:space="preserve">opo do curso (estudos da linguagem em relação com as prática sociais)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5AC28B3C" w14:textId="66909E04" w:rsidR="00FE483F" w:rsidRPr="003B3D5E" w:rsidRDefault="003E2D97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74646B50" w14:textId="77777777" w:rsidR="00FE483F" w:rsidRPr="003B3D5E" w:rsidRDefault="00FE483F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483F" w:rsidRPr="003B3D5E" w14:paraId="24938C0D" w14:textId="77777777" w:rsidTr="00236BE6">
        <w:trPr>
          <w:trHeight w:val="398"/>
        </w:trPr>
        <w:tc>
          <w:tcPr>
            <w:tcW w:w="654" w:type="dxa"/>
          </w:tcPr>
          <w:p w14:paraId="773638BF" w14:textId="20668179" w:rsidR="00FE483F" w:rsidRDefault="00FE483F" w:rsidP="003B69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88" w:type="dxa"/>
          </w:tcPr>
          <w:p w14:paraId="762C00BA" w14:textId="302441DB" w:rsidR="003E2D97" w:rsidRPr="003B3D5E" w:rsidRDefault="00FE483F" w:rsidP="003E2D97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O título do artigo está de acordo com a proposta do trabalho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e o 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resumo é condizente com o conteúdo do artigo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1124DDD4" w14:textId="550ADE03" w:rsidR="00FE483F" w:rsidRPr="003B3D5E" w:rsidRDefault="003E2D97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4E5EC40A" w14:textId="77777777" w:rsidR="00FE483F" w:rsidRPr="003B3D5E" w:rsidRDefault="00FE483F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FB" w:rsidRPr="003B3D5E" w14:paraId="345506D1" w14:textId="77777777" w:rsidTr="00236BE6">
        <w:trPr>
          <w:trHeight w:val="398"/>
        </w:trPr>
        <w:tc>
          <w:tcPr>
            <w:tcW w:w="654" w:type="dxa"/>
          </w:tcPr>
          <w:p w14:paraId="470196AC" w14:textId="1CCD13BA" w:rsidR="00A55AFB" w:rsidRPr="003B3D5E" w:rsidRDefault="00FE483F" w:rsidP="003B69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288" w:type="dxa"/>
          </w:tcPr>
          <w:p w14:paraId="22FE2E6F" w14:textId="79FF483F" w:rsidR="003E2D97" w:rsidRPr="003B3D5E" w:rsidRDefault="00A55AFB" w:rsidP="003E2D97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 introdução contempla a delimitação do problema de pesquisa, os objetivos traçados, os argumentos que motivaram a </w:t>
            </w:r>
            <w:r w:rsidR="00FE483F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investigação e as lacunas em pesquisas prévias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0C482C06" w14:textId="1CF3FBC6" w:rsidR="00A55AFB" w:rsidRPr="003B3D5E" w:rsidRDefault="003E2D97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47CD9189" w14:textId="77777777" w:rsidR="00A55AFB" w:rsidRPr="003B3D5E" w:rsidRDefault="00A55AFB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DD8" w:rsidRPr="003B3D5E" w14:paraId="5D81729F" w14:textId="77777777" w:rsidTr="00236BE6">
        <w:trPr>
          <w:trHeight w:val="636"/>
        </w:trPr>
        <w:tc>
          <w:tcPr>
            <w:tcW w:w="654" w:type="dxa"/>
          </w:tcPr>
          <w:p w14:paraId="7A3CAAA9" w14:textId="227BBAE1" w:rsidR="00D33DD8" w:rsidRPr="003B3D5E" w:rsidRDefault="006105E7" w:rsidP="00D33D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33DD8" w:rsidRPr="003B3D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88" w:type="dxa"/>
          </w:tcPr>
          <w:p w14:paraId="046C1EE4" w14:textId="518382FC" w:rsidR="001C1C6F" w:rsidRPr="003B3D5E" w:rsidRDefault="00DB2882" w:rsidP="003E2D97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O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texto apresenta consistência teórica e revela domínio da literatura</w:t>
            </w:r>
            <w:r w:rsidR="00277A4A"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científica sobre o tema, explicando os principais conceitos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42E9D04B" w14:textId="3B6863D1" w:rsidR="00D33DD8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1EE8A151" w14:textId="77777777" w:rsidR="00D33DD8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DD8" w:rsidRPr="003B3D5E" w14:paraId="09832D52" w14:textId="77777777" w:rsidTr="000F07C7">
        <w:trPr>
          <w:trHeight w:val="668"/>
        </w:trPr>
        <w:tc>
          <w:tcPr>
            <w:tcW w:w="654" w:type="dxa"/>
          </w:tcPr>
          <w:p w14:paraId="4A172191" w14:textId="116BDBA9" w:rsidR="00D33DD8" w:rsidRPr="003B3D5E" w:rsidRDefault="006105E7" w:rsidP="00D33D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33DD8" w:rsidRPr="003B3D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88" w:type="dxa"/>
          </w:tcPr>
          <w:p w14:paraId="746F8F6A" w14:textId="3D44DF2E" w:rsidR="001C1C6F" w:rsidRPr="003B3D5E" w:rsidRDefault="00277A4A" w:rsidP="003E2D97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 metodologia utilizada (que poderá estar em seção específica ou não) é adequada aos objetivos pretendidos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76DDCA3E" w14:textId="2ECA24DD" w:rsidR="00D33DD8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35A4ACBA" w14:textId="77777777" w:rsidR="00D33DD8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DD8" w:rsidRPr="003B3D5E" w14:paraId="72474950" w14:textId="77777777" w:rsidTr="00236BE6">
        <w:trPr>
          <w:trHeight w:val="637"/>
        </w:trPr>
        <w:tc>
          <w:tcPr>
            <w:tcW w:w="654" w:type="dxa"/>
          </w:tcPr>
          <w:p w14:paraId="086E5CCA" w14:textId="4E7FF1DC" w:rsidR="00D33DD8" w:rsidRPr="003B3D5E" w:rsidRDefault="006105E7" w:rsidP="00D33DD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33DD8" w:rsidRPr="003B3D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88" w:type="dxa"/>
          </w:tcPr>
          <w:p w14:paraId="0CEA5521" w14:textId="1632B531" w:rsidR="001C1C6F" w:rsidRPr="003B3D5E" w:rsidRDefault="00277A4A" w:rsidP="003E2D97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A análise dos dados, quando for o caso, é coerente com os objetivos traçados e com o quadro teórico em que o </w:t>
            </w:r>
            <w:r w:rsidR="001C1C6F"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artigo</w:t>
            </w:r>
            <w:r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se insere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14D078C1" w14:textId="1BF50742" w:rsidR="00D33DD8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1CB54C92" w14:textId="77777777" w:rsidR="00D33DD8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DD8" w:rsidRPr="003B3D5E" w14:paraId="0E21A172" w14:textId="77777777" w:rsidTr="00236BE6">
        <w:trPr>
          <w:trHeight w:val="635"/>
        </w:trPr>
        <w:tc>
          <w:tcPr>
            <w:tcW w:w="654" w:type="dxa"/>
          </w:tcPr>
          <w:p w14:paraId="33D47ED2" w14:textId="2CC64111" w:rsidR="00D33DD8" w:rsidRPr="003B3D5E" w:rsidRDefault="006105E7" w:rsidP="00D33D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D33DD8" w:rsidRPr="003B3D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88" w:type="dxa"/>
          </w:tcPr>
          <w:p w14:paraId="7A120265" w14:textId="0C72E62B" w:rsidR="00D33DD8" w:rsidRPr="003B3D5E" w:rsidRDefault="00FE483F" w:rsidP="001C1C6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 conclusões evidenciam que os objetivos foram alcançados, enfatizam os principais achados, e trazem as implicações da pesquisa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1FF2E12B" w14:textId="222421B5" w:rsidR="00D33DD8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43B4E77E" w14:textId="77777777" w:rsidR="00D33DD8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902" w:rsidRPr="003B3D5E" w14:paraId="34026B74" w14:textId="77777777" w:rsidTr="00236BE6">
        <w:trPr>
          <w:trHeight w:val="635"/>
        </w:trPr>
        <w:tc>
          <w:tcPr>
            <w:tcW w:w="654" w:type="dxa"/>
          </w:tcPr>
          <w:p w14:paraId="19CD4114" w14:textId="77777777" w:rsidR="003B6902" w:rsidRPr="003B3D5E" w:rsidRDefault="003B6902" w:rsidP="003B69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7288" w:type="dxa"/>
          </w:tcPr>
          <w:p w14:paraId="72464A58" w14:textId="4A268D8E" w:rsidR="003B6902" w:rsidRPr="003B3D5E" w:rsidRDefault="00277A4A" w:rsidP="001C1C6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 texto apresenta correção textual e gramatical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0D9F0703" w14:textId="706D65D6" w:rsidR="003B6902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8DCA714" w14:textId="77777777" w:rsidR="003B6902" w:rsidRPr="003B3D5E" w:rsidRDefault="003B6902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902" w:rsidRPr="003B3D5E" w14:paraId="067005EF" w14:textId="77777777" w:rsidTr="00236BE6">
        <w:trPr>
          <w:trHeight w:val="635"/>
        </w:trPr>
        <w:tc>
          <w:tcPr>
            <w:tcW w:w="654" w:type="dxa"/>
          </w:tcPr>
          <w:p w14:paraId="4108F25E" w14:textId="120F1610" w:rsidR="003B6902" w:rsidRPr="003B3D5E" w:rsidRDefault="003B6902" w:rsidP="003B69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7288" w:type="dxa"/>
          </w:tcPr>
          <w:p w14:paraId="0F46D439" w14:textId="7DF6771B" w:rsidR="003B6902" w:rsidRPr="003B3D5E" w:rsidRDefault="00277A4A" w:rsidP="001C1C6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 texto segue as normas de apresentação de trabalhos científicos</w:t>
            </w:r>
            <w:r w:rsidR="001C1C6F" w:rsidRPr="003B3D5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especialmente em relação </w:t>
            </w:r>
            <w:r w:rsidR="00F777A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ao </w:t>
            </w:r>
            <w:r w:rsidR="001911D1" w:rsidRPr="001911D1"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FFFFFF"/>
              </w:rPr>
              <w:t>template</w:t>
            </w:r>
            <w:r w:rsidR="001911D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do R</w:t>
            </w:r>
            <w:r w:rsidR="00F777A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epositório </w:t>
            </w:r>
            <w:r w:rsidR="001911D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</w:t>
            </w:r>
            <w:r w:rsidR="00F777A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nstitucional (RI)</w:t>
            </w:r>
            <w:r w:rsidR="001911D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do IFPE</w:t>
            </w:r>
            <w:r w:rsidR="00FE483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 e traz bib</w:t>
            </w:r>
            <w:r w:rsidR="00CE7FC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</w:t>
            </w:r>
            <w:r w:rsidR="00FE483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iografia atualizada e pertinente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2B483A8B" w14:textId="2FE8B1DD" w:rsidR="003B6902" w:rsidRPr="003B3D5E" w:rsidRDefault="00D33DD8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0CFAA3F1" w14:textId="77777777" w:rsidR="003B6902" w:rsidRPr="003B3D5E" w:rsidRDefault="003B6902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B8B" w:rsidRPr="003B3D5E" w14:paraId="2DB43D58" w14:textId="77777777" w:rsidTr="00236BE6">
        <w:trPr>
          <w:trHeight w:val="397"/>
        </w:trPr>
        <w:tc>
          <w:tcPr>
            <w:tcW w:w="7942" w:type="dxa"/>
            <w:gridSpan w:val="2"/>
            <w:shd w:val="clear" w:color="auto" w:fill="D9D9D9" w:themeFill="background1" w:themeFillShade="D9"/>
          </w:tcPr>
          <w:p w14:paraId="5BE11C07" w14:textId="7B5A8689" w:rsidR="00A95B8B" w:rsidRPr="003B3D5E" w:rsidRDefault="008C2840" w:rsidP="004A4FB4">
            <w:pPr>
              <w:pStyle w:val="TableParagraph"/>
              <w:spacing w:line="204" w:lineRule="exac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Subtotal</w:t>
            </w:r>
            <w:r w:rsidRPr="003B3D5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4A4FB4"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65FD1F0B" w14:textId="723EEB9F" w:rsidR="00A95B8B" w:rsidRPr="003B3D5E" w:rsidRDefault="00D33DD8" w:rsidP="001C1C6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A9CD56B" w14:textId="77777777" w:rsidR="00A95B8B" w:rsidRPr="003B3D5E" w:rsidRDefault="00A95B8B" w:rsidP="001C1C6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0D0EC6" w14:textId="77777777" w:rsidR="00A95B8B" w:rsidRDefault="00A95B8B">
      <w:pPr>
        <w:rPr>
          <w:rFonts w:asciiTheme="minorHAnsi" w:hAnsiTheme="minorHAnsi" w:cstheme="minorHAnsi"/>
          <w:sz w:val="24"/>
          <w:szCs w:val="24"/>
        </w:rPr>
      </w:pPr>
    </w:p>
    <w:p w14:paraId="62AC82E4" w14:textId="6E6E704F" w:rsidR="00187BBC" w:rsidRDefault="00187BBC" w:rsidP="00187BBC">
      <w:pPr>
        <w:rPr>
          <w:rFonts w:asciiTheme="minorHAnsi" w:hAnsiTheme="minorHAnsi" w:cstheme="minorHAnsi"/>
          <w:sz w:val="24"/>
          <w:szCs w:val="24"/>
        </w:rPr>
      </w:pPr>
    </w:p>
    <w:p w14:paraId="1DD776A5" w14:textId="6DEF59CD" w:rsidR="000A29B1" w:rsidRDefault="000A29B1" w:rsidP="00187BBC">
      <w:pPr>
        <w:rPr>
          <w:rFonts w:asciiTheme="minorHAnsi" w:hAnsiTheme="minorHAnsi" w:cstheme="minorHAnsi"/>
          <w:sz w:val="24"/>
          <w:szCs w:val="24"/>
        </w:rPr>
      </w:pPr>
    </w:p>
    <w:p w14:paraId="125500B7" w14:textId="62092E0A" w:rsidR="000A29B1" w:rsidRDefault="000A29B1" w:rsidP="00187BBC">
      <w:pPr>
        <w:rPr>
          <w:rFonts w:asciiTheme="minorHAnsi" w:hAnsiTheme="minorHAnsi" w:cstheme="minorHAnsi"/>
          <w:sz w:val="24"/>
          <w:szCs w:val="24"/>
        </w:rPr>
      </w:pPr>
    </w:p>
    <w:p w14:paraId="1538335E" w14:textId="77777777" w:rsidR="000A29B1" w:rsidRPr="00187BBC" w:rsidRDefault="000A29B1" w:rsidP="00187BB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7288"/>
        <w:gridCol w:w="705"/>
        <w:gridCol w:w="709"/>
      </w:tblGrid>
      <w:tr w:rsidR="00187BBC" w:rsidRPr="003B3D5E" w14:paraId="23C8C4D4" w14:textId="77777777" w:rsidTr="003B3D5E">
        <w:trPr>
          <w:trHeight w:val="397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3EBE40CD" w14:textId="334D8D8E" w:rsidR="00187BBC" w:rsidRPr="003B3D5E" w:rsidRDefault="00187BBC" w:rsidP="00187BB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  <w:r w:rsidRPr="003B3D5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– PARTE ORAL</w:t>
            </w:r>
          </w:p>
        </w:tc>
      </w:tr>
      <w:tr w:rsidR="00187BBC" w:rsidRPr="003B3D5E" w14:paraId="5C7FE28C" w14:textId="77777777" w:rsidTr="003B3D5E">
        <w:trPr>
          <w:trHeight w:val="397"/>
        </w:trPr>
        <w:tc>
          <w:tcPr>
            <w:tcW w:w="654" w:type="dxa"/>
            <w:shd w:val="clear" w:color="auto" w:fill="D9D9D9" w:themeFill="background1" w:themeFillShade="D9"/>
          </w:tcPr>
          <w:p w14:paraId="44512AC2" w14:textId="17FA08A9" w:rsidR="00187BBC" w:rsidRPr="003B3D5E" w:rsidRDefault="00187BBC" w:rsidP="00187BB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</w:p>
        </w:tc>
        <w:tc>
          <w:tcPr>
            <w:tcW w:w="7288" w:type="dxa"/>
            <w:shd w:val="clear" w:color="auto" w:fill="D9D9D9" w:themeFill="background1" w:themeFillShade="D9"/>
          </w:tcPr>
          <w:p w14:paraId="78E23E46" w14:textId="6E2B0499" w:rsidR="00187BBC" w:rsidRPr="003B3D5E" w:rsidRDefault="00187BBC" w:rsidP="00187BBC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PARÂMETRO</w:t>
            </w:r>
          </w:p>
        </w:tc>
        <w:tc>
          <w:tcPr>
            <w:tcW w:w="1414" w:type="dxa"/>
            <w:gridSpan w:val="2"/>
            <w:shd w:val="clear" w:color="auto" w:fill="D9D9D9" w:themeFill="background1" w:themeFillShade="D9"/>
          </w:tcPr>
          <w:p w14:paraId="23144AA2" w14:textId="035C4D2F" w:rsidR="00187BBC" w:rsidRPr="003B3D5E" w:rsidRDefault="00187BBC" w:rsidP="00187BB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PONTUAÇÃO</w:t>
            </w:r>
          </w:p>
        </w:tc>
      </w:tr>
      <w:tr w:rsidR="00BD71AC" w:rsidRPr="003B3D5E" w14:paraId="44480DAF" w14:textId="77777777" w:rsidTr="003B3D5E">
        <w:trPr>
          <w:trHeight w:val="397"/>
        </w:trPr>
        <w:tc>
          <w:tcPr>
            <w:tcW w:w="654" w:type="dxa"/>
          </w:tcPr>
          <w:p w14:paraId="386DF0FA" w14:textId="71E34DBB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288" w:type="dxa"/>
          </w:tcPr>
          <w:p w14:paraId="49D61265" w14:textId="77777777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Clareza na exposição das ideias</w:t>
            </w:r>
          </w:p>
          <w:p w14:paraId="6CC27172" w14:textId="19360E7A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7A871F51" w14:textId="31C651A9" w:rsidR="00BD71AC" w:rsidRPr="003B3D5E" w:rsidRDefault="00BD71AC" w:rsidP="00BD71AC">
            <w:pPr>
              <w:pStyle w:val="TableParagraph"/>
              <w:ind w:left="85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2CC95ED6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147E10D0" w14:textId="77777777" w:rsidTr="003B3D5E">
        <w:trPr>
          <w:trHeight w:val="383"/>
        </w:trPr>
        <w:tc>
          <w:tcPr>
            <w:tcW w:w="654" w:type="dxa"/>
          </w:tcPr>
          <w:p w14:paraId="1B41D987" w14:textId="3A006392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288" w:type="dxa"/>
          </w:tcPr>
          <w:p w14:paraId="0F73712D" w14:textId="77777777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Domínio do assunto abordado</w:t>
            </w:r>
          </w:p>
          <w:p w14:paraId="4842D98C" w14:textId="348C8FBF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47A0B0F7" w14:textId="20378BA0" w:rsidR="00BD71AC" w:rsidRPr="003B3D5E" w:rsidRDefault="00BD71AC" w:rsidP="00BD71AC">
            <w:pPr>
              <w:pStyle w:val="TableParagraph"/>
              <w:ind w:left="85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7AB1DD27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512E8A5E" w14:textId="77777777" w:rsidTr="003B3D5E">
        <w:trPr>
          <w:trHeight w:val="383"/>
        </w:trPr>
        <w:tc>
          <w:tcPr>
            <w:tcW w:w="654" w:type="dxa"/>
          </w:tcPr>
          <w:p w14:paraId="4357C7EA" w14:textId="4F8D6DBF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88" w:type="dxa"/>
          </w:tcPr>
          <w:p w14:paraId="7DC8A531" w14:textId="77777777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Uso e qualidade de recursos audiovisuais</w:t>
            </w:r>
          </w:p>
          <w:p w14:paraId="199D395F" w14:textId="5AC97635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3FAEB16D" w14:textId="0DF43AB1" w:rsidR="00BD71AC" w:rsidRPr="003B3D5E" w:rsidRDefault="00BD71AC" w:rsidP="00BD71AC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2BD97A1E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6628EA80" w14:textId="77777777" w:rsidTr="003B3D5E">
        <w:trPr>
          <w:trHeight w:val="383"/>
        </w:trPr>
        <w:tc>
          <w:tcPr>
            <w:tcW w:w="654" w:type="dxa"/>
          </w:tcPr>
          <w:p w14:paraId="6BB0204B" w14:textId="76320B38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288" w:type="dxa"/>
          </w:tcPr>
          <w:p w14:paraId="77D2868D" w14:textId="77777777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Postura e expressão oral</w:t>
            </w:r>
          </w:p>
          <w:p w14:paraId="5ED3C5B2" w14:textId="1576561E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7D541F98" w14:textId="6D7C494D" w:rsidR="00BD71AC" w:rsidRPr="003B3D5E" w:rsidRDefault="00BD71AC" w:rsidP="00BD71AC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1F4CF392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2A2C98C8" w14:textId="77777777" w:rsidTr="003B3D5E">
        <w:trPr>
          <w:trHeight w:val="383"/>
        </w:trPr>
        <w:tc>
          <w:tcPr>
            <w:tcW w:w="654" w:type="dxa"/>
          </w:tcPr>
          <w:p w14:paraId="723CEB74" w14:textId="0FDBA9A2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88" w:type="dxa"/>
          </w:tcPr>
          <w:p w14:paraId="0010180A" w14:textId="5EFE25CB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Apresentação do problema, dos objetivos e da justificativa da pesquisa</w:t>
            </w:r>
            <w:r w:rsidR="002E576F">
              <w:rPr>
                <w:rFonts w:asciiTheme="minorHAnsi" w:hAnsiTheme="minorHAnsi" w:cstheme="minorHAnsi"/>
                <w:sz w:val="24"/>
                <w:szCs w:val="24"/>
              </w:rPr>
              <w:t>, em coerência com o trabalho escrito</w:t>
            </w:r>
          </w:p>
          <w:p w14:paraId="2621C5FE" w14:textId="6280BE44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78B556B2" w14:textId="5415073B" w:rsidR="00BD71AC" w:rsidRPr="003B3D5E" w:rsidRDefault="00BD71AC" w:rsidP="00BD71AC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5FCBD80F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50DCC080" w14:textId="77777777" w:rsidTr="003B3D5E">
        <w:trPr>
          <w:trHeight w:val="383"/>
        </w:trPr>
        <w:tc>
          <w:tcPr>
            <w:tcW w:w="654" w:type="dxa"/>
          </w:tcPr>
          <w:p w14:paraId="758EF13A" w14:textId="2976BB7C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288" w:type="dxa"/>
          </w:tcPr>
          <w:p w14:paraId="60DE8614" w14:textId="5B657751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Apresentação dos aspectos teórico-metodológicos que fundamentaram a pesquisa</w:t>
            </w:r>
            <w:r w:rsidR="005C2CD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E576F">
              <w:rPr>
                <w:rFonts w:asciiTheme="minorHAnsi" w:hAnsiTheme="minorHAnsi" w:cstheme="minorHAnsi"/>
                <w:sz w:val="24"/>
                <w:szCs w:val="24"/>
              </w:rPr>
              <w:t xml:space="preserve"> em coerência com o trabalho escrito</w:t>
            </w:r>
          </w:p>
          <w:p w14:paraId="07C947CB" w14:textId="0476E93D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4FD3E4D4" w14:textId="45C350CE" w:rsidR="00BD71AC" w:rsidRPr="003B3D5E" w:rsidRDefault="00BD71AC" w:rsidP="00BD71AC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0EFE67B2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42A6F4DE" w14:textId="77777777" w:rsidTr="003B3D5E">
        <w:trPr>
          <w:trHeight w:val="383"/>
        </w:trPr>
        <w:tc>
          <w:tcPr>
            <w:tcW w:w="654" w:type="dxa"/>
          </w:tcPr>
          <w:p w14:paraId="2EB3E6FE" w14:textId="58783EB1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7288" w:type="dxa"/>
          </w:tcPr>
          <w:p w14:paraId="5E810B8F" w14:textId="5E9F4D78" w:rsidR="00285714" w:rsidRDefault="00BD71AC" w:rsidP="002E576F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Apresentação dos resultados e conclusões da pesquisa</w:t>
            </w:r>
            <w:r w:rsidR="005C2CD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E576F">
              <w:rPr>
                <w:rFonts w:asciiTheme="minorHAnsi" w:hAnsiTheme="minorHAnsi" w:cstheme="minorHAnsi"/>
                <w:sz w:val="24"/>
                <w:szCs w:val="24"/>
              </w:rPr>
              <w:t xml:space="preserve"> em coerência com o trabalho escrito</w:t>
            </w:r>
          </w:p>
          <w:p w14:paraId="46B1756A" w14:textId="59604D44" w:rsidR="002E576F" w:rsidRPr="003B3D5E" w:rsidRDefault="002E576F" w:rsidP="002E576F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20F246DD" w14:textId="70FFB7AA" w:rsidR="00BD71AC" w:rsidRPr="003B3D5E" w:rsidRDefault="00BD71AC" w:rsidP="00BD71AC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09956095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773E6972" w14:textId="77777777" w:rsidTr="003B3D5E">
        <w:trPr>
          <w:trHeight w:val="383"/>
        </w:trPr>
        <w:tc>
          <w:tcPr>
            <w:tcW w:w="654" w:type="dxa"/>
          </w:tcPr>
          <w:p w14:paraId="6CB7185B" w14:textId="4FF3F78F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7288" w:type="dxa"/>
          </w:tcPr>
          <w:p w14:paraId="08AA23C0" w14:textId="7AC68EFE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 xml:space="preserve">Linguagem </w:t>
            </w:r>
            <w:r w:rsidR="00A56864">
              <w:rPr>
                <w:rFonts w:asciiTheme="minorHAnsi" w:hAnsiTheme="minorHAnsi" w:cstheme="minorHAnsi"/>
                <w:sz w:val="24"/>
                <w:szCs w:val="24"/>
              </w:rPr>
              <w:t xml:space="preserve">formal </w:t>
            </w: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adequada ao contexto acadêmico</w:t>
            </w:r>
          </w:p>
          <w:p w14:paraId="472E5C9C" w14:textId="0B6DA6F1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58A3A8C2" w14:textId="1D35E3E1" w:rsidR="00BD71AC" w:rsidRPr="003B3D5E" w:rsidRDefault="00BD71AC" w:rsidP="00BD71AC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198DFD62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1DFC523B" w14:textId="77777777" w:rsidTr="003B3D5E">
        <w:trPr>
          <w:trHeight w:val="383"/>
        </w:trPr>
        <w:tc>
          <w:tcPr>
            <w:tcW w:w="654" w:type="dxa"/>
          </w:tcPr>
          <w:p w14:paraId="5AC05184" w14:textId="0323009B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7288" w:type="dxa"/>
          </w:tcPr>
          <w:p w14:paraId="28DC237C" w14:textId="7C939F41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Obediência ao tempo combinado</w:t>
            </w:r>
            <w:r w:rsidR="00A56864">
              <w:rPr>
                <w:rFonts w:asciiTheme="minorHAnsi" w:hAnsiTheme="minorHAnsi" w:cstheme="minorHAnsi"/>
                <w:sz w:val="24"/>
                <w:szCs w:val="24"/>
              </w:rPr>
              <w:t xml:space="preserve"> (20 minutos)</w:t>
            </w:r>
          </w:p>
          <w:p w14:paraId="1F041085" w14:textId="022A3912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79FA7071" w14:textId="3773F09A" w:rsidR="00BD71AC" w:rsidRPr="003B3D5E" w:rsidRDefault="00BD71AC" w:rsidP="00BD71AC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17B88CC0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1AC" w:rsidRPr="003B3D5E" w14:paraId="7D451E27" w14:textId="77777777" w:rsidTr="003B3D5E">
        <w:trPr>
          <w:trHeight w:val="383"/>
        </w:trPr>
        <w:tc>
          <w:tcPr>
            <w:tcW w:w="654" w:type="dxa"/>
          </w:tcPr>
          <w:p w14:paraId="34456956" w14:textId="04F63A8E" w:rsidR="00BD71AC" w:rsidRPr="003B3D5E" w:rsidRDefault="00BD71AC" w:rsidP="00BD71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7288" w:type="dxa"/>
          </w:tcPr>
          <w:p w14:paraId="53A88BA9" w14:textId="77777777" w:rsidR="00BD71AC" w:rsidRDefault="00BD71AC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Consistência na argumentação ao responder as arguições dos avaliadores</w:t>
            </w:r>
          </w:p>
          <w:p w14:paraId="65E6D065" w14:textId="204A0B84" w:rsidR="00285714" w:rsidRPr="003B3D5E" w:rsidRDefault="00285714" w:rsidP="00BD71A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62D5AFD2" w14:textId="75E210D2" w:rsidR="00BD71AC" w:rsidRPr="003B3D5E" w:rsidRDefault="00BD71AC" w:rsidP="00BD71AC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3AC6F22B" w14:textId="77777777" w:rsidR="00BD71AC" w:rsidRPr="003B3D5E" w:rsidRDefault="00BD71AC" w:rsidP="00BD71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B8B" w:rsidRPr="003B3D5E" w14:paraId="6CD45A16" w14:textId="77777777" w:rsidTr="003D0CFF">
        <w:trPr>
          <w:trHeight w:val="398"/>
        </w:trPr>
        <w:tc>
          <w:tcPr>
            <w:tcW w:w="7942" w:type="dxa"/>
            <w:gridSpan w:val="2"/>
            <w:shd w:val="clear" w:color="auto" w:fill="D9D9D9" w:themeFill="background1" w:themeFillShade="D9"/>
          </w:tcPr>
          <w:p w14:paraId="017F1E34" w14:textId="2FC07418" w:rsidR="00A95B8B" w:rsidRPr="003B3D5E" w:rsidRDefault="008C2840" w:rsidP="004A4FB4">
            <w:pPr>
              <w:pStyle w:val="TableParagraph"/>
              <w:spacing w:line="204" w:lineRule="exac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Subtotal</w:t>
            </w:r>
            <w:r w:rsidRPr="003B3D5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4A4FB4"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(B)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04B67381" w14:textId="74CFA00C" w:rsidR="00A95B8B" w:rsidRPr="003B3D5E" w:rsidRDefault="00AF5B73">
            <w:pPr>
              <w:pStyle w:val="TableParagraph"/>
              <w:spacing w:line="204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FFFFFF" w:themeFill="background1"/>
          </w:tcPr>
          <w:p w14:paraId="6679E1B2" w14:textId="77777777" w:rsidR="00A95B8B" w:rsidRPr="003B3D5E" w:rsidRDefault="00A95B8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B8B" w:rsidRPr="003B3D5E" w14:paraId="5073C35E" w14:textId="77777777" w:rsidTr="003D0CFF">
        <w:trPr>
          <w:trHeight w:val="397"/>
        </w:trPr>
        <w:tc>
          <w:tcPr>
            <w:tcW w:w="7942" w:type="dxa"/>
            <w:gridSpan w:val="2"/>
            <w:shd w:val="clear" w:color="auto" w:fill="D9D9D9"/>
          </w:tcPr>
          <w:p w14:paraId="2990F894" w14:textId="69EC8389" w:rsidR="00A95B8B" w:rsidRPr="003B3D5E" w:rsidRDefault="008C2840" w:rsidP="004A4FB4">
            <w:pPr>
              <w:pStyle w:val="TableParagraph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="004A4FB4" w:rsidRPr="003B3D5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(A+B÷2)</w:t>
            </w:r>
          </w:p>
        </w:tc>
        <w:tc>
          <w:tcPr>
            <w:tcW w:w="705" w:type="dxa"/>
            <w:shd w:val="clear" w:color="auto" w:fill="D9D9D9"/>
          </w:tcPr>
          <w:p w14:paraId="399CFF89" w14:textId="13985F97" w:rsidR="00A95B8B" w:rsidRPr="003B3D5E" w:rsidRDefault="008C2840">
            <w:pPr>
              <w:pStyle w:val="TableParagraph"/>
              <w:spacing w:line="204" w:lineRule="exact"/>
              <w:ind w:left="88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F5B73"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3B3D5E">
              <w:rPr>
                <w:rFonts w:asciiTheme="minorHAnsi" w:hAnsiTheme="minorHAnsi" w:cstheme="minorHAnsi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14:paraId="57040655" w14:textId="77777777" w:rsidR="00A95B8B" w:rsidRPr="003B3D5E" w:rsidRDefault="00A95B8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1ADAD9" w14:textId="77777777" w:rsidR="00A95B8B" w:rsidRPr="003B6902" w:rsidRDefault="00A95B8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229F1" w:rsidRPr="003B6902" w14:paraId="5439D084" w14:textId="77777777" w:rsidTr="00A229F1">
        <w:trPr>
          <w:trHeight w:val="397"/>
        </w:trPr>
        <w:tc>
          <w:tcPr>
            <w:tcW w:w="9356" w:type="dxa"/>
            <w:shd w:val="clear" w:color="auto" w:fill="D9D9D9" w:themeFill="background1" w:themeFillShade="D9"/>
          </w:tcPr>
          <w:p w14:paraId="71EAB54A" w14:textId="17A54F55" w:rsidR="00A229F1" w:rsidRPr="003B6902" w:rsidRDefault="00A229F1" w:rsidP="0084042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COMENTÁRIOS (caso julgue necessário</w:t>
            </w:r>
            <w:r w:rsidR="002E576F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A229F1" w:rsidRPr="003B6902" w14:paraId="30623ACC" w14:textId="77777777" w:rsidTr="00495F8B">
        <w:trPr>
          <w:trHeight w:val="804"/>
        </w:trPr>
        <w:tc>
          <w:tcPr>
            <w:tcW w:w="9356" w:type="dxa"/>
          </w:tcPr>
          <w:p w14:paraId="2DDBEF71" w14:textId="77777777" w:rsidR="00A229F1" w:rsidRDefault="00A229F1" w:rsidP="008404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628791" w14:textId="77777777" w:rsidR="00A229F1" w:rsidRDefault="00A229F1" w:rsidP="008404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76B0D" w14:textId="77777777" w:rsidR="00A229F1" w:rsidRDefault="00A229F1" w:rsidP="008404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6A0063" w14:textId="77777777" w:rsidR="00A229F1" w:rsidRDefault="00A229F1" w:rsidP="008404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129EAB" w14:textId="77777777" w:rsidR="00A229F1" w:rsidRDefault="00A229F1" w:rsidP="008404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CAD00B" w14:textId="77777777" w:rsidR="00A229F1" w:rsidRDefault="00A229F1" w:rsidP="008404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B2D355" w14:textId="575DCE93" w:rsidR="00A229F1" w:rsidRPr="003B6902" w:rsidRDefault="00A229F1" w:rsidP="008404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09B17C" w14:textId="77777777" w:rsidR="00A229F1" w:rsidRPr="003B6902" w:rsidRDefault="00A229F1">
      <w:pPr>
        <w:rPr>
          <w:rFonts w:asciiTheme="minorHAnsi" w:hAnsiTheme="minorHAnsi" w:cstheme="minorHAnsi"/>
          <w:sz w:val="24"/>
          <w:szCs w:val="24"/>
        </w:rPr>
      </w:pPr>
    </w:p>
    <w:p w14:paraId="78D440CD" w14:textId="3D5867DE" w:rsidR="003B6902" w:rsidRDefault="003B6902">
      <w:pPr>
        <w:rPr>
          <w:rFonts w:asciiTheme="minorHAnsi" w:hAnsiTheme="minorHAnsi" w:cstheme="minorHAnsi"/>
          <w:sz w:val="24"/>
          <w:szCs w:val="24"/>
        </w:rPr>
      </w:pPr>
    </w:p>
    <w:p w14:paraId="03959122" w14:textId="1BED84E5" w:rsidR="00E460C6" w:rsidRDefault="00E460C6">
      <w:pPr>
        <w:rPr>
          <w:rFonts w:asciiTheme="minorHAnsi" w:hAnsiTheme="minorHAnsi" w:cstheme="minorHAnsi"/>
          <w:sz w:val="24"/>
          <w:szCs w:val="24"/>
        </w:rPr>
      </w:pPr>
    </w:p>
    <w:p w14:paraId="020FF9DF" w14:textId="77777777" w:rsidR="00E460C6" w:rsidRPr="003B6902" w:rsidRDefault="00E460C6">
      <w:pPr>
        <w:rPr>
          <w:rFonts w:asciiTheme="minorHAnsi" w:hAnsiTheme="minorHAnsi" w:cstheme="minorHAnsi"/>
          <w:sz w:val="24"/>
          <w:szCs w:val="24"/>
        </w:rPr>
      </w:pPr>
    </w:p>
    <w:p w14:paraId="4EFDFE87" w14:textId="7D799BBC" w:rsidR="00E460C6" w:rsidRDefault="00E460C6" w:rsidP="003B690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</w:p>
    <w:p w14:paraId="43193B6F" w14:textId="2F6BA0A1" w:rsidR="00A95B8B" w:rsidRPr="003B6902" w:rsidRDefault="008C2840" w:rsidP="003B6902">
      <w:pPr>
        <w:jc w:val="center"/>
        <w:rPr>
          <w:rFonts w:asciiTheme="minorHAnsi" w:hAnsiTheme="minorHAnsi" w:cstheme="minorHAnsi"/>
          <w:sz w:val="24"/>
          <w:szCs w:val="24"/>
        </w:rPr>
      </w:pPr>
      <w:r w:rsidRPr="003B6902">
        <w:rPr>
          <w:rFonts w:asciiTheme="minorHAnsi" w:hAnsiTheme="minorHAnsi" w:cstheme="minorHAnsi"/>
          <w:sz w:val="24"/>
          <w:szCs w:val="24"/>
        </w:rPr>
        <w:t>Assinatura</w:t>
      </w:r>
      <w:r w:rsidRPr="003B69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6902">
        <w:rPr>
          <w:rFonts w:asciiTheme="minorHAnsi" w:hAnsiTheme="minorHAnsi" w:cstheme="minorHAnsi"/>
          <w:sz w:val="24"/>
          <w:szCs w:val="24"/>
        </w:rPr>
        <w:t>do</w:t>
      </w:r>
      <w:r w:rsidR="003B6902" w:rsidRPr="003B6902">
        <w:rPr>
          <w:rFonts w:asciiTheme="minorHAnsi" w:hAnsiTheme="minorHAnsi" w:cstheme="minorHAnsi"/>
          <w:sz w:val="24"/>
          <w:szCs w:val="24"/>
        </w:rPr>
        <w:t xml:space="preserve">(a) </w:t>
      </w:r>
      <w:r w:rsidRPr="003B6902">
        <w:rPr>
          <w:rFonts w:asciiTheme="minorHAnsi" w:hAnsiTheme="minorHAnsi" w:cstheme="minorHAnsi"/>
          <w:sz w:val="24"/>
          <w:szCs w:val="24"/>
        </w:rPr>
        <w:t>examinador</w:t>
      </w:r>
      <w:r w:rsidR="003B6902" w:rsidRPr="003B6902">
        <w:rPr>
          <w:rFonts w:asciiTheme="minorHAnsi" w:hAnsiTheme="minorHAnsi" w:cstheme="minorHAnsi"/>
          <w:sz w:val="24"/>
          <w:szCs w:val="24"/>
        </w:rPr>
        <w:t>(a)</w:t>
      </w:r>
    </w:p>
    <w:sectPr w:rsidR="00A95B8B" w:rsidRPr="003B6902">
      <w:headerReference w:type="default" r:id="rId7"/>
      <w:footerReference w:type="default" r:id="rId8"/>
      <w:pgSz w:w="11910" w:h="16840"/>
      <w:pgMar w:top="2000" w:right="1020" w:bottom="1380" w:left="1600" w:header="962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70BA" w14:textId="77777777" w:rsidR="0024444C" w:rsidRDefault="0024444C">
      <w:r>
        <w:separator/>
      </w:r>
    </w:p>
  </w:endnote>
  <w:endnote w:type="continuationSeparator" w:id="0">
    <w:p w14:paraId="241C9B06" w14:textId="77777777" w:rsidR="0024444C" w:rsidRDefault="002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5706" w14:textId="77777777" w:rsidR="00A95B8B" w:rsidRDefault="0024444C">
    <w:pPr>
      <w:pStyle w:val="Corpodetexto"/>
      <w:spacing w:line="14" w:lineRule="auto"/>
      <w:rPr>
        <w:sz w:val="20"/>
      </w:rPr>
    </w:pPr>
    <w:r>
      <w:pict w14:anchorId="22CD8E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25pt;margin-top:771.7pt;width:11.6pt;height:13.05pt;z-index:-251657728;mso-position-horizontal-relative:page;mso-position-vertical-relative:page" filled="f" stroked="f">
          <v:textbox style="mso-next-textbox:#_x0000_s1025" inset="0,0,0,0">
            <w:txbxContent>
              <w:p w14:paraId="79FFF791" w14:textId="77777777" w:rsidR="00A95B8B" w:rsidRPr="00236BE6" w:rsidRDefault="008C2840" w:rsidP="00236BE6">
                <w:pPr>
                  <w:pStyle w:val="Corpodetexto"/>
                  <w:spacing w:line="245" w:lineRule="exact"/>
                  <w:ind w:left="60"/>
                  <w:jc w:val="center"/>
                  <w:rPr>
                    <w:rFonts w:asciiTheme="minorHAnsi" w:hAnsiTheme="minorHAnsi" w:cstheme="minorHAnsi"/>
                  </w:rPr>
                </w:pPr>
                <w:r w:rsidRPr="00236BE6">
                  <w:rPr>
                    <w:rFonts w:asciiTheme="minorHAnsi" w:hAnsiTheme="minorHAnsi" w:cstheme="minorHAnsi"/>
                  </w:rPr>
                  <w:fldChar w:fldCharType="begin"/>
                </w:r>
                <w:r w:rsidRPr="00236BE6">
                  <w:rPr>
                    <w:rFonts w:asciiTheme="minorHAnsi" w:hAnsiTheme="minorHAnsi" w:cstheme="minorHAnsi"/>
                  </w:rPr>
                  <w:instrText xml:space="preserve"> PAGE </w:instrText>
                </w:r>
                <w:r w:rsidRPr="00236BE6">
                  <w:rPr>
                    <w:rFonts w:asciiTheme="minorHAnsi" w:hAnsiTheme="minorHAnsi" w:cstheme="minorHAnsi"/>
                  </w:rPr>
                  <w:fldChar w:fldCharType="separate"/>
                </w:r>
                <w:r w:rsidRPr="00236BE6">
                  <w:rPr>
                    <w:rFonts w:asciiTheme="minorHAnsi" w:hAnsiTheme="minorHAnsi" w:cstheme="minorHAnsi"/>
                  </w:rPr>
                  <w:t>1</w:t>
                </w:r>
                <w:r w:rsidRPr="00236BE6">
                  <w:rPr>
                    <w:rFonts w:asciiTheme="minorHAnsi" w:hAnsiTheme="minorHAnsi" w:cs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5C5C" w14:textId="77777777" w:rsidR="0024444C" w:rsidRDefault="0024444C">
      <w:r>
        <w:separator/>
      </w:r>
    </w:p>
  </w:footnote>
  <w:footnote w:type="continuationSeparator" w:id="0">
    <w:p w14:paraId="0DC6E33F" w14:textId="77777777" w:rsidR="0024444C" w:rsidRDefault="0024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53" w:type="dxa"/>
      <w:tblInd w:w="108" w:type="dxa"/>
      <w:tblLook w:val="04A0" w:firstRow="1" w:lastRow="0" w:firstColumn="1" w:lastColumn="0" w:noHBand="0" w:noVBand="1"/>
    </w:tblPr>
    <w:tblGrid>
      <w:gridCol w:w="1108"/>
      <w:gridCol w:w="7088"/>
      <w:gridCol w:w="1157"/>
    </w:tblGrid>
    <w:tr w:rsidR="003B6902" w:rsidRPr="0025785B" w14:paraId="2C9E53B6" w14:textId="77777777" w:rsidTr="003B6902">
      <w:trPr>
        <w:trHeight w:val="1257"/>
      </w:trPr>
      <w:tc>
        <w:tcPr>
          <w:tcW w:w="1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A3364" w14:textId="3DB0ADA7" w:rsidR="003B6902" w:rsidRPr="0025785B" w:rsidRDefault="003B6902" w:rsidP="003B6902">
          <w:pPr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7728" behindDoc="0" locked="0" layoutInCell="1" allowOverlap="1" wp14:anchorId="50FE3D24" wp14:editId="3B271640">
                <wp:simplePos x="0" y="0"/>
                <wp:positionH relativeFrom="column">
                  <wp:posOffset>7620</wp:posOffset>
                </wp:positionH>
                <wp:positionV relativeFrom="paragraph">
                  <wp:posOffset>-10795</wp:posOffset>
                </wp:positionV>
                <wp:extent cx="571500" cy="66675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570" t="24324" r="14335" b="38176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F23DFE" w14:textId="77777777" w:rsidR="003B6902" w:rsidRPr="0025785B" w:rsidRDefault="003B6902" w:rsidP="003B6902">
          <w:pPr>
            <w:autoSpaceDE w:val="0"/>
            <w:autoSpaceDN w:val="0"/>
            <w:adjustRightInd w:val="0"/>
            <w:jc w:val="center"/>
            <w:rPr>
              <w:rFonts w:eastAsia="Calibri"/>
              <w:b/>
              <w:bCs/>
              <w:color w:val="000000"/>
              <w:sz w:val="20"/>
              <w:szCs w:val="20"/>
            </w:rPr>
          </w:pPr>
        </w:p>
        <w:p w14:paraId="3A414218" w14:textId="77777777" w:rsidR="003B6902" w:rsidRPr="003B6902" w:rsidRDefault="003B6902" w:rsidP="003B6902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4"/>
              <w:szCs w:val="24"/>
            </w:rPr>
          </w:pPr>
          <w:r w:rsidRPr="003B6902">
            <w:rPr>
              <w:rFonts w:asciiTheme="minorHAnsi" w:eastAsia="Calibri" w:hAnsiTheme="minorHAnsi" w:cstheme="minorHAnsi"/>
              <w:b/>
              <w:bCs/>
              <w:color w:val="000000"/>
              <w:sz w:val="24"/>
              <w:szCs w:val="24"/>
            </w:rPr>
            <w:t>INSTITUTO FEDERAL DE PERNAMBUCO</w:t>
          </w:r>
        </w:p>
        <w:p w14:paraId="74916044" w14:textId="77777777" w:rsidR="003B6902" w:rsidRPr="003B6902" w:rsidRDefault="003B6902" w:rsidP="003B6902">
          <w:pPr>
            <w:jc w:val="center"/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</w:pPr>
          <w:r w:rsidRPr="003B6902">
            <w:rPr>
              <w:rFonts w:asciiTheme="minorHAnsi" w:eastAsia="Calibri" w:hAnsiTheme="minorHAnsi" w:cstheme="minorHAnsi"/>
              <w:b/>
              <w:bCs/>
              <w:i/>
              <w:sz w:val="24"/>
              <w:szCs w:val="24"/>
            </w:rPr>
            <w:t>CAMPUS</w:t>
          </w:r>
          <w:r w:rsidRPr="003B6902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 xml:space="preserve"> GARANHUNS</w:t>
          </w:r>
        </w:p>
        <w:p w14:paraId="082710D6" w14:textId="77777777" w:rsidR="003B6902" w:rsidRPr="0025785B" w:rsidRDefault="003B6902" w:rsidP="003B6902">
          <w:pPr>
            <w:autoSpaceDE w:val="0"/>
            <w:autoSpaceDN w:val="0"/>
            <w:adjustRightInd w:val="0"/>
            <w:jc w:val="center"/>
            <w:rPr>
              <w:rFonts w:eastAsia="Calibri"/>
              <w:b/>
              <w:bCs/>
              <w:color w:val="000000"/>
              <w:sz w:val="20"/>
              <w:szCs w:val="20"/>
            </w:rPr>
          </w:pPr>
          <w:r w:rsidRPr="003B6902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>ESPECIALIZAÇÃO EM LINGUAGEM E PRÁTICAS SOCIAIS</w:t>
          </w:r>
        </w:p>
      </w:tc>
      <w:tc>
        <w:tcPr>
          <w:tcW w:w="1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BD863B" w14:textId="77777777" w:rsidR="003B6902" w:rsidRPr="0025785B" w:rsidRDefault="003B6902" w:rsidP="003B6902">
          <w:pPr>
            <w:autoSpaceDE w:val="0"/>
            <w:autoSpaceDN w:val="0"/>
            <w:adjustRightInd w:val="0"/>
            <w:jc w:val="center"/>
            <w:rPr>
              <w:rFonts w:eastAsia="Calibri"/>
              <w:b/>
              <w:bCs/>
              <w:color w:val="000000"/>
              <w:sz w:val="20"/>
              <w:szCs w:val="20"/>
            </w:rPr>
          </w:pPr>
          <w:r>
            <w:rPr>
              <w:rFonts w:eastAsia="Calibri"/>
              <w:b/>
              <w:bCs/>
              <w:noProof/>
              <w:sz w:val="20"/>
              <w:szCs w:val="20"/>
              <w:lang w:val="pt-BR"/>
            </w:rPr>
            <w:drawing>
              <wp:anchor distT="0" distB="0" distL="114300" distR="114300" simplePos="0" relativeHeight="251656704" behindDoc="0" locked="0" layoutInCell="1" allowOverlap="1" wp14:anchorId="739FF48F" wp14:editId="5A75FBD2">
                <wp:simplePos x="0" y="0"/>
                <wp:positionH relativeFrom="column">
                  <wp:posOffset>-31750</wp:posOffset>
                </wp:positionH>
                <wp:positionV relativeFrom="paragraph">
                  <wp:posOffset>40979</wp:posOffset>
                </wp:positionV>
                <wp:extent cx="609600" cy="70485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D370E1" w14:textId="77777777" w:rsidR="003B6902" w:rsidRPr="0025785B" w:rsidRDefault="003B6902" w:rsidP="003B6902">
          <w:pPr>
            <w:jc w:val="center"/>
            <w:rPr>
              <w:kern w:val="2"/>
              <w:sz w:val="20"/>
              <w:szCs w:val="20"/>
            </w:rPr>
          </w:pPr>
        </w:p>
      </w:tc>
    </w:tr>
  </w:tbl>
  <w:p w14:paraId="61864431" w14:textId="2FE6A0B9" w:rsidR="00A95B8B" w:rsidRDefault="00A95B8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1739"/>
    <w:multiLevelType w:val="multilevel"/>
    <w:tmpl w:val="1DE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16D6A"/>
    <w:multiLevelType w:val="multilevel"/>
    <w:tmpl w:val="B2D8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801768">
    <w:abstractNumId w:val="1"/>
  </w:num>
  <w:num w:numId="2" w16cid:durableId="190830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5B8B"/>
    <w:rsid w:val="00073209"/>
    <w:rsid w:val="000A29B1"/>
    <w:rsid w:val="000F07C7"/>
    <w:rsid w:val="00187BBC"/>
    <w:rsid w:val="001911D1"/>
    <w:rsid w:val="001B2602"/>
    <w:rsid w:val="001C1C6F"/>
    <w:rsid w:val="00236BE6"/>
    <w:rsid w:val="0024444C"/>
    <w:rsid w:val="00253CC6"/>
    <w:rsid w:val="00277A4A"/>
    <w:rsid w:val="00285714"/>
    <w:rsid w:val="00295404"/>
    <w:rsid w:val="002E576F"/>
    <w:rsid w:val="00344607"/>
    <w:rsid w:val="003B3D5E"/>
    <w:rsid w:val="003B6902"/>
    <w:rsid w:val="003D0CFF"/>
    <w:rsid w:val="003E2D97"/>
    <w:rsid w:val="004A4FB4"/>
    <w:rsid w:val="004D3D0E"/>
    <w:rsid w:val="005132B6"/>
    <w:rsid w:val="00543950"/>
    <w:rsid w:val="005C2CD1"/>
    <w:rsid w:val="006105E7"/>
    <w:rsid w:val="006A1E5C"/>
    <w:rsid w:val="007358E1"/>
    <w:rsid w:val="007A42DA"/>
    <w:rsid w:val="007B347E"/>
    <w:rsid w:val="00821483"/>
    <w:rsid w:val="008C2840"/>
    <w:rsid w:val="009561ED"/>
    <w:rsid w:val="00967AC4"/>
    <w:rsid w:val="009779C5"/>
    <w:rsid w:val="00991A1D"/>
    <w:rsid w:val="009A11D6"/>
    <w:rsid w:val="009C3E97"/>
    <w:rsid w:val="009F0E82"/>
    <w:rsid w:val="00A229F1"/>
    <w:rsid w:val="00A55AFB"/>
    <w:rsid w:val="00A56864"/>
    <w:rsid w:val="00A67B5B"/>
    <w:rsid w:val="00A95B8B"/>
    <w:rsid w:val="00AF5B73"/>
    <w:rsid w:val="00BA59D4"/>
    <w:rsid w:val="00BD71AC"/>
    <w:rsid w:val="00C346BC"/>
    <w:rsid w:val="00C65E77"/>
    <w:rsid w:val="00CE7FC9"/>
    <w:rsid w:val="00D17785"/>
    <w:rsid w:val="00D33DD8"/>
    <w:rsid w:val="00DA286C"/>
    <w:rsid w:val="00DB2882"/>
    <w:rsid w:val="00E06404"/>
    <w:rsid w:val="00E460C6"/>
    <w:rsid w:val="00E92C34"/>
    <w:rsid w:val="00EB313E"/>
    <w:rsid w:val="00EF0622"/>
    <w:rsid w:val="00F01522"/>
    <w:rsid w:val="00F049E8"/>
    <w:rsid w:val="00F6205E"/>
    <w:rsid w:val="00F777AD"/>
    <w:rsid w:val="00FC6BD1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C9138"/>
  <w15:docId w15:val="{A05C6DF4-D68B-455B-8BF2-3C936A65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ind w:left="3184" w:right="103" w:hanging="307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B6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90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B6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90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3B6902"/>
    <w:pPr>
      <w:widowControl/>
      <w:autoSpaceDE/>
      <w:autoSpaceDN/>
    </w:pPr>
    <w:rPr>
      <w:rFonts w:ascii="Arial" w:eastAsia="Arial" w:hAnsi="Arial" w:cs="Arial"/>
      <w:lang w:val="en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15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9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Cardoso</dc:creator>
  <cp:lastModifiedBy>Valfrido Nunes</cp:lastModifiedBy>
  <cp:revision>40</cp:revision>
  <dcterms:created xsi:type="dcterms:W3CDTF">2021-03-18T03:19:00Z</dcterms:created>
  <dcterms:modified xsi:type="dcterms:W3CDTF">2022-07-14T22:02:00Z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2021-03-18T00:00:00Z</vt:filetime>
  </property>
</Properties>
</file>